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2322" w14:textId="77CF5EC0" w:rsidR="00C54EFB" w:rsidRPr="00C54EFB" w:rsidRDefault="00C54EFB" w:rsidP="00C54E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5051D" wp14:editId="15F687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3005" cy="1691640"/>
            <wp:effectExtent l="0" t="0" r="4445" b="3810"/>
            <wp:wrapSquare wrapText="bothSides"/>
            <wp:docPr id="1" name="Image 1" descr="Tremblez… C'est bientôt Halloween ! - Blog - Ma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blez… C'est bientôt Halloween ! - Blog - Mac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A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Halloween </w:t>
      </w:r>
    </w:p>
    <w:p w14:paraId="2FD948D9" w14:textId="5E36EF6A" w:rsidR="00C54EFB" w:rsidRDefault="00C54EFB" w:rsidP="00C54EFB">
      <w:pPr>
        <w:rPr>
          <w:lang w:eastAsia="fr-FR"/>
        </w:rPr>
      </w:pPr>
      <w:r w:rsidRPr="00C54EFB">
        <w:rPr>
          <w:lang w:eastAsia="fr-FR"/>
        </w:rPr>
        <w:t xml:space="preserve">Source : </w:t>
      </w:r>
      <w:hyperlink r:id="rId6" w:history="1">
        <w:r w:rsidRPr="00625399">
          <w:rPr>
            <w:rStyle w:val="Lienhypertexte"/>
            <w:lang w:eastAsia="fr-FR"/>
          </w:rPr>
          <w:t>https://en.islcollective.com/video-lessons/healthy-halloween-treats</w:t>
        </w:r>
      </w:hyperlink>
      <w:r>
        <w:rPr>
          <w:lang w:eastAsia="fr-FR"/>
        </w:rPr>
        <w:br/>
      </w:r>
    </w:p>
    <w:p w14:paraId="7C8B9A5C" w14:textId="04147E05" w:rsidR="00B40B40" w:rsidRDefault="00B40B40" w:rsidP="00C54EFB">
      <w:pPr>
        <w:rPr>
          <w:lang w:eastAsia="fr-FR"/>
        </w:rPr>
      </w:pPr>
    </w:p>
    <w:p w14:paraId="21333A7E" w14:textId="4557C1D9" w:rsidR="00B40B40" w:rsidRDefault="00B40B40" w:rsidP="00C54EFB">
      <w:pPr>
        <w:rPr>
          <w:lang w:eastAsia="fr-FR"/>
        </w:rPr>
      </w:pPr>
    </w:p>
    <w:p w14:paraId="52B48603" w14:textId="77777777" w:rsidR="00B40B40" w:rsidRPr="00C54EFB" w:rsidRDefault="00B40B40" w:rsidP="00C54EFB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4EFB" w:rsidRPr="00B7276E" w14:paraId="786310CF" w14:textId="77777777" w:rsidTr="00C54EFB">
        <w:tc>
          <w:tcPr>
            <w:tcW w:w="10456" w:type="dxa"/>
          </w:tcPr>
          <w:p w14:paraId="40ACFF44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1) What treats are they making?</w:t>
            </w:r>
          </w:p>
          <w:p w14:paraId="47C9BC14" w14:textId="77777777" w:rsidR="00C54EFB" w:rsidRPr="00C54EFB" w:rsidRDefault="00C54EFB" w:rsidP="00C54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Fill the gap: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Super ________________________ Halloween treats.</w:t>
            </w:r>
          </w:p>
          <w:p w14:paraId="08066526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14:paraId="18B80177" w14:textId="77777777" w:rsidTr="00C54EFB">
        <w:tc>
          <w:tcPr>
            <w:tcW w:w="10456" w:type="dxa"/>
          </w:tcPr>
          <w:p w14:paraId="0F2E8381" w14:textId="6B39F8A1" w:rsidR="00C54EFB" w:rsidRPr="00C54EFB" w:rsidRDefault="00B40B40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A1D16B" wp14:editId="55DE3F17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l="0" t="0" r="0" b="0"/>
                  <wp:wrapSquare wrapText="bothSides"/>
                  <wp:docPr id="2" name="Image 2" descr="Halloween Citrouille de fac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Citrouille de fac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EFB"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2) Whose fingers are they going to make?</w:t>
            </w:r>
          </w:p>
          <w:p w14:paraId="06779CA5" w14:textId="309240F0" w:rsidR="00C54EFB" w:rsidRPr="00C54EFB" w:rsidRDefault="00C54EFB" w:rsidP="00C54E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Zombie's fingers.</w:t>
            </w:r>
          </w:p>
          <w:p w14:paraId="76BDCE0F" w14:textId="77777777" w:rsidR="00B40B40" w:rsidRDefault="00C54EFB" w:rsidP="00B40B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Mummy's fingers.</w:t>
            </w:r>
          </w:p>
          <w:p w14:paraId="0B88C346" w14:textId="4BC8F076" w:rsidR="00C54EFB" w:rsidRPr="00B40B40" w:rsidRDefault="00C54EFB" w:rsidP="00B40B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Witch's fingers.</w:t>
            </w:r>
            <w:r w:rsidR="00B40B40">
              <w:t xml:space="preserve"> </w:t>
            </w:r>
          </w:p>
        </w:tc>
      </w:tr>
      <w:tr w:rsidR="00C54EFB" w:rsidRPr="00B7276E" w14:paraId="7E99776E" w14:textId="77777777" w:rsidTr="00C54EFB">
        <w:tc>
          <w:tcPr>
            <w:tcW w:w="10456" w:type="dxa"/>
          </w:tcPr>
          <w:p w14:paraId="791B2915" w14:textId="17DA361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3) What are they made </w:t>
            </w:r>
            <w:proofErr w:type="gramStart"/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?</w:t>
            </w:r>
            <w:proofErr w:type="gramEnd"/>
            <w:r w:rsidR="00B727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B7276E"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Answer the question using your own words</w:t>
            </w:r>
          </w:p>
          <w:p w14:paraId="220403A4" w14:textId="0C098989" w:rsidR="00C54EFB" w:rsidRDefault="00C54EFB" w:rsidP="00C54EF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</w:p>
          <w:p w14:paraId="661CEC13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:rsidRPr="00B7276E" w14:paraId="50B8C185" w14:textId="77777777" w:rsidTr="00C54EFB">
        <w:tc>
          <w:tcPr>
            <w:tcW w:w="10456" w:type="dxa"/>
          </w:tcPr>
          <w:p w14:paraId="306A9D8E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Correct the wrong word: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They're putting the ingredients into the oven.</w:t>
            </w:r>
          </w:p>
          <w:p w14:paraId="6087B1B1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14:paraId="1B549467" w14:textId="77777777" w:rsidTr="00C54EFB">
        <w:tc>
          <w:tcPr>
            <w:tcW w:w="10456" w:type="dxa"/>
          </w:tcPr>
          <w:p w14:paraId="0EC2A43A" w14:textId="467281DB" w:rsidR="00C54EFB" w:rsidRPr="00C54EFB" w:rsidRDefault="00B40B40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3A9691" wp14:editId="2495B120">
                  <wp:simplePos x="0" y="0"/>
                  <wp:positionH relativeFrom="column">
                    <wp:posOffset>5228590</wp:posOffset>
                  </wp:positionH>
                  <wp:positionV relativeFrom="paragraph">
                    <wp:posOffset>53975</wp:posOffset>
                  </wp:positionV>
                  <wp:extent cx="1171575" cy="1135380"/>
                  <wp:effectExtent l="0" t="0" r="9525" b="762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EFB"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5) What nuts do they use?</w:t>
            </w:r>
          </w:p>
          <w:p w14:paraId="5C22F553" w14:textId="5D76C5A3" w:rsidR="00C54EFB" w:rsidRPr="00C54EFB" w:rsidRDefault="00C54EFB" w:rsidP="00C54E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Cashew and walnuts.</w:t>
            </w:r>
          </w:p>
          <w:p w14:paraId="442A4A18" w14:textId="52C0B87D" w:rsidR="00C54EFB" w:rsidRPr="00C54EFB" w:rsidRDefault="00C54EFB" w:rsidP="00C54E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Walnuts and hazelnuts.</w:t>
            </w:r>
            <w:r w:rsidR="00B40B40">
              <w:t xml:space="preserve"> </w:t>
            </w:r>
          </w:p>
          <w:p w14:paraId="25694580" w14:textId="77777777" w:rsidR="00C54EFB" w:rsidRPr="00C54EFB" w:rsidRDefault="00C54EFB" w:rsidP="00C54E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Almond and cashew.</w:t>
            </w:r>
          </w:p>
          <w:p w14:paraId="5AE4EC92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:rsidRPr="00B7276E" w14:paraId="7627F974" w14:textId="77777777" w:rsidTr="00C54EFB">
        <w:tc>
          <w:tcPr>
            <w:tcW w:w="10456" w:type="dxa"/>
          </w:tcPr>
          <w:p w14:paraId="7F28A03F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6) </w:t>
            </w: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Put the words in order: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dates. got of We've 100 grams a chopped</w:t>
            </w:r>
          </w:p>
          <w:p w14:paraId="16CDF475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:rsidRPr="00B7276E" w14:paraId="04495AED" w14:textId="77777777" w:rsidTr="00C54EFB">
        <w:tc>
          <w:tcPr>
            <w:tcW w:w="10456" w:type="dxa"/>
          </w:tcPr>
          <w:p w14:paraId="0B60FC76" w14:textId="77777777" w:rsidR="00B7276E" w:rsidRPr="00C54EFB" w:rsidRDefault="00C54EFB" w:rsidP="00B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7) What was Theo trying to do?</w:t>
            </w:r>
            <w:r w:rsidR="00B727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B7276E"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Answer the question using your own words</w:t>
            </w:r>
          </w:p>
          <w:p w14:paraId="4ADB2D54" w14:textId="22C1E72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14:paraId="7699C5E2" w14:textId="77777777" w:rsidR="00C54EFB" w:rsidRDefault="00C54EFB" w:rsidP="00B7276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:rsidRPr="00B7276E" w14:paraId="510DE4BA" w14:textId="77777777" w:rsidTr="00C54EFB">
        <w:tc>
          <w:tcPr>
            <w:tcW w:w="10456" w:type="dxa"/>
          </w:tcPr>
          <w:p w14:paraId="092DA7DB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8) What makes chocolate flavour in witch's fingers?</w:t>
            </w:r>
          </w:p>
          <w:p w14:paraId="378D222C" w14:textId="77777777" w:rsidR="00C54EFB" w:rsidRPr="00C54EFB" w:rsidRDefault="00C54EFB" w:rsidP="00C54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Fill the gap: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A tablespoon of ________________________ powder.</w:t>
            </w:r>
          </w:p>
          <w:p w14:paraId="0D31F843" w14:textId="77777777" w:rsidR="00C54EFB" w:rsidRDefault="00C54EFB" w:rsidP="00C54E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fr-FR"/>
              </w:rPr>
            </w:pPr>
          </w:p>
        </w:tc>
      </w:tr>
      <w:tr w:rsidR="00C54EFB" w14:paraId="5ABB3E43" w14:textId="77777777" w:rsidTr="00C54EFB">
        <w:tc>
          <w:tcPr>
            <w:tcW w:w="10456" w:type="dxa"/>
          </w:tcPr>
          <w:p w14:paraId="51D87422" w14:textId="77777777" w:rsidR="00C54EFB" w:rsidRPr="00B7276E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lastRenderedPageBreak/>
              <w:t>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Put the words in order: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B72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altogether just blend gonna again. We're this</w:t>
            </w:r>
          </w:p>
          <w:p w14:paraId="02FA632C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:rsidRPr="00B7276E" w14:paraId="1387B36D" w14:textId="77777777" w:rsidTr="00C54EFB">
        <w:tc>
          <w:tcPr>
            <w:tcW w:w="10456" w:type="dxa"/>
          </w:tcPr>
          <w:p w14:paraId="71AF4801" w14:textId="77777777" w:rsidR="00B7276E" w:rsidRPr="00C54EFB" w:rsidRDefault="00C54EFB" w:rsidP="00B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10) How many fingers can you make?</w:t>
            </w:r>
            <w:r w:rsidR="00B727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B7276E"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Answer the question using your own words</w:t>
            </w:r>
          </w:p>
          <w:p w14:paraId="25ADCAF3" w14:textId="6C6A345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14:paraId="0F0A2705" w14:textId="77777777" w:rsidR="00C54EFB" w:rsidRPr="00C54EFB" w:rsidRDefault="00C54EFB" w:rsidP="00B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:rsidRPr="00B7276E" w14:paraId="495F443F" w14:textId="77777777" w:rsidTr="00C54EFB">
        <w:tc>
          <w:tcPr>
            <w:tcW w:w="10456" w:type="dxa"/>
          </w:tcPr>
          <w:p w14:paraId="3525FC57" w14:textId="1521B992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Correct the wrong word: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These little Jack o'Lanterns are made of pineapple and celery.</w:t>
            </w:r>
          </w:p>
          <w:p w14:paraId="55B2D9ED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14:paraId="5A811920" w14:textId="77777777" w:rsidTr="00C54EFB">
        <w:tc>
          <w:tcPr>
            <w:tcW w:w="10456" w:type="dxa"/>
          </w:tcPr>
          <w:p w14:paraId="53979FE4" w14:textId="71C1ECC9" w:rsidR="00C54EFB" w:rsidRPr="00C54EFB" w:rsidRDefault="00B40B40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BB339B" wp14:editId="31AEA6A0">
                  <wp:simplePos x="0" y="0"/>
                  <wp:positionH relativeFrom="column">
                    <wp:posOffset>5176838</wp:posOffset>
                  </wp:positionH>
                  <wp:positionV relativeFrom="paragraph">
                    <wp:posOffset>217487</wp:posOffset>
                  </wp:positionV>
                  <wp:extent cx="1017905" cy="1004570"/>
                  <wp:effectExtent l="209550" t="209550" r="201295" b="214630"/>
                  <wp:wrapSquare wrapText="bothSides"/>
                  <wp:docPr id="6" name="Image 6" descr="Tube png Halloween : citrouille - Halloween-Kürbi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be png Halloween : citrouille - Halloween-Kürbi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513">
                            <a:off x="0" y="0"/>
                            <a:ext cx="101790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EFB"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12) What kind of butter can you also use if you don't have the first one?</w:t>
            </w:r>
          </w:p>
          <w:p w14:paraId="7ADDE257" w14:textId="0C510A10" w:rsidR="00C54EFB" w:rsidRPr="00C54EFB" w:rsidRDefault="00C54EFB" w:rsidP="00C54E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Almond butter.</w:t>
            </w:r>
          </w:p>
          <w:p w14:paraId="2D410EC1" w14:textId="7573AD07" w:rsidR="00C54EFB" w:rsidRPr="00C54EFB" w:rsidRDefault="00C54EFB" w:rsidP="00C54E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Peanut butter.</w:t>
            </w:r>
          </w:p>
          <w:p w14:paraId="33DFD25D" w14:textId="4611540E" w:rsidR="00C54EFB" w:rsidRPr="00C54EFB" w:rsidRDefault="00C54EFB" w:rsidP="00C54E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Cashew butter.</w:t>
            </w:r>
            <w:r w:rsidR="00B40B40">
              <w:t xml:space="preserve"> </w:t>
            </w:r>
          </w:p>
          <w:p w14:paraId="6CC8480D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:rsidRPr="00B7276E" w14:paraId="63DA34EB" w14:textId="77777777" w:rsidTr="00C54EFB">
        <w:tc>
          <w:tcPr>
            <w:tcW w:w="10456" w:type="dxa"/>
          </w:tcPr>
          <w:p w14:paraId="7B18AF39" w14:textId="77777777" w:rsidR="00B7276E" w:rsidRPr="00C54EFB" w:rsidRDefault="00C54EFB" w:rsidP="00B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13) The flaked almonds are used for...</w:t>
            </w:r>
            <w:r w:rsidR="00B727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B7276E"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Answer the question using your own words</w:t>
            </w:r>
          </w:p>
          <w:p w14:paraId="194912E8" w14:textId="7D071105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14:paraId="223EF218" w14:textId="77777777" w:rsidR="00C54EFB" w:rsidRPr="00C54EFB" w:rsidRDefault="00C54EFB" w:rsidP="00B72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:rsidRPr="00B7276E" w14:paraId="0EEC0722" w14:textId="77777777" w:rsidTr="00C54EFB">
        <w:tc>
          <w:tcPr>
            <w:tcW w:w="10456" w:type="dxa"/>
          </w:tcPr>
          <w:p w14:paraId="6BF24AAC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14) Three types of fruit are used for monster's mouth. Which?</w:t>
            </w:r>
          </w:p>
          <w:p w14:paraId="4927AA69" w14:textId="77777777" w:rsidR="00C54EFB" w:rsidRPr="00C54EFB" w:rsidRDefault="00C54EFB" w:rsidP="00C54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Fill the gap: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Apples, strawberries and ________________________ (dried fruit) are used.</w:t>
            </w:r>
          </w:p>
          <w:p w14:paraId="6CCCFBFD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C54EFB" w:rsidRPr="00B7276E" w14:paraId="7A0A9A64" w14:textId="77777777" w:rsidTr="00C54EFB">
        <w:tc>
          <w:tcPr>
            <w:tcW w:w="10456" w:type="dxa"/>
          </w:tcPr>
          <w:p w14:paraId="188AB4CC" w14:textId="1324DBA3" w:rsid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5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Put the words in order:</w:t>
            </w:r>
            <w:r w:rsidRPr="00C54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B72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treats. and our delicious, super quick very These and are scary Halloween tasty</w:t>
            </w:r>
          </w:p>
          <w:p w14:paraId="080AC892" w14:textId="77777777" w:rsidR="00B7276E" w:rsidRPr="00B7276E" w:rsidRDefault="00B7276E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  <w:p w14:paraId="476147C1" w14:textId="77777777" w:rsidR="00C54EFB" w:rsidRPr="00C54EFB" w:rsidRDefault="00C54EFB" w:rsidP="00C54E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14:paraId="56DBA5CA" w14:textId="77777777" w:rsidR="00C54EFB" w:rsidRPr="00C54EFB" w:rsidRDefault="00C54EFB" w:rsidP="00C5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2F2FA529" w14:textId="489E24A2" w:rsidR="00B40B40" w:rsidRPr="00C54EFB" w:rsidRDefault="00B40B40" w:rsidP="00700D0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703E67E" wp14:editId="4608E74E">
            <wp:extent cx="4452938" cy="2849781"/>
            <wp:effectExtent l="0" t="0" r="5080" b="8255"/>
            <wp:docPr id="7" name="Image 7" descr="Halloween Vectoriel Gratuit - (72 747 téléchargements gratui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loween Vectoriel Gratuit - (72 747 téléchargements gratuit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24" cy="28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B40" w:rsidRPr="00C54EFB" w:rsidSect="00C5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DD4"/>
    <w:multiLevelType w:val="multilevel"/>
    <w:tmpl w:val="474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22E25"/>
    <w:multiLevelType w:val="multilevel"/>
    <w:tmpl w:val="DCD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72BC7"/>
    <w:multiLevelType w:val="multilevel"/>
    <w:tmpl w:val="4E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344300">
    <w:abstractNumId w:val="0"/>
  </w:num>
  <w:num w:numId="2" w16cid:durableId="1200975016">
    <w:abstractNumId w:val="1"/>
  </w:num>
  <w:num w:numId="3" w16cid:durableId="70578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FB"/>
    <w:rsid w:val="0003192B"/>
    <w:rsid w:val="000E6DA0"/>
    <w:rsid w:val="00327B61"/>
    <w:rsid w:val="00700D02"/>
    <w:rsid w:val="009E29D4"/>
    <w:rsid w:val="00B40B40"/>
    <w:rsid w:val="00B7276E"/>
    <w:rsid w:val="00C54EFB"/>
    <w:rsid w:val="00E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B0E2"/>
  <w15:chartTrackingRefBased/>
  <w15:docId w15:val="{7483FED2-C552-40F3-B0CB-D5A8AD2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4E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itre1">
    <w:name w:val="Titre1"/>
    <w:basedOn w:val="Normal"/>
    <w:rsid w:val="00C5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tofsentence">
    <w:name w:val="part_of_sentence"/>
    <w:basedOn w:val="Policepardfaut"/>
    <w:rsid w:val="00C54EFB"/>
  </w:style>
  <w:style w:type="table" w:styleId="Grilledutableau">
    <w:name w:val="Table Grid"/>
    <w:basedOn w:val="TableauNormal"/>
    <w:uiPriority w:val="39"/>
    <w:rsid w:val="00C5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4E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healthy-halloween-trea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HOUPERT Nicolas</dc:creator>
  <cp:keywords/>
  <dc:description/>
  <cp:lastModifiedBy>HOUPERT Nicolas</cp:lastModifiedBy>
  <cp:revision>3</cp:revision>
  <dcterms:created xsi:type="dcterms:W3CDTF">2022-08-28T09:42:00Z</dcterms:created>
  <dcterms:modified xsi:type="dcterms:W3CDTF">2022-08-30T10:02:00Z</dcterms:modified>
</cp:coreProperties>
</file>